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0D6ED" w14:textId="48DE3468" w:rsidR="004601CF" w:rsidRPr="00305906" w:rsidRDefault="00DF3EE5" w:rsidP="00BF2AFA">
      <w:pPr>
        <w:rPr>
          <w:rFonts w:ascii="HG丸ｺﾞｼｯｸM-PRO" w:eastAsia="HG丸ｺﾞｼｯｸM-PRO" w:hAnsi="HG丸ｺﾞｼｯｸM-PRO"/>
          <w:color w:val="0563C1" w:themeColor="hyperlink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F5C21" w:rsidRPr="00305906"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　　　　　</w:t>
      </w:r>
      <w:r w:rsidR="00305906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FD7446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305906">
        <w:rPr>
          <w:rFonts w:ascii="HG丸ｺﾞｼｯｸM-PRO" w:eastAsia="HG丸ｺﾞｼｯｸM-PRO" w:hAnsi="HG丸ｺﾞｼｯｸM-PRO" w:hint="eastAsia"/>
          <w:color w:val="FF0000"/>
        </w:rPr>
        <w:t xml:space="preserve">　 　</w:t>
      </w:r>
      <w:r w:rsidR="00AC6750">
        <w:rPr>
          <w:rFonts w:ascii="HG丸ｺﾞｼｯｸM-PRO" w:eastAsia="HG丸ｺﾞｼｯｸM-PRO" w:hAnsi="HG丸ｺﾞｼｯｸM-PRO" w:hint="eastAsia"/>
          <w:color w:val="FF0000"/>
        </w:rPr>
        <w:t xml:space="preserve">　　　　　　</w:t>
      </w:r>
      <w:r w:rsidR="00BF5C21" w:rsidRPr="00305906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</w:p>
    <w:p w14:paraId="0B71166B" w14:textId="0AEFD0C4" w:rsidR="005A44C1" w:rsidRPr="00C81DC4" w:rsidRDefault="00120427">
      <w:pPr>
        <w:rPr>
          <w:rFonts w:ascii="HG丸ｺﾞｼｯｸM-PRO" w:eastAsia="HG丸ｺﾞｼｯｸM-PRO" w:hAnsi="HG丸ｺﾞｼｯｸM-PRO"/>
        </w:rPr>
      </w:pPr>
      <w:r w:rsidRPr="00305906">
        <w:rPr>
          <w:rFonts w:ascii="HG丸ｺﾞｼｯｸM-PRO" w:eastAsia="HG丸ｺﾞｼｯｸM-PRO" w:hAnsi="HG丸ｺﾞｼｯｸM-PRO" w:hint="eastAsia"/>
        </w:rPr>
        <w:t>【</w:t>
      </w:r>
      <w:r w:rsidR="004D207E" w:rsidRPr="00305906">
        <w:rPr>
          <w:rFonts w:ascii="HG丸ｺﾞｼｯｸM-PRO" w:eastAsia="HG丸ｺﾞｼｯｸM-PRO" w:hAnsi="HG丸ｺﾞｼｯｸM-PRO" w:hint="eastAsia"/>
        </w:rPr>
        <w:t>十勝</w:t>
      </w:r>
      <w:r w:rsidRPr="00305906">
        <w:rPr>
          <w:rFonts w:ascii="HG丸ｺﾞｼｯｸM-PRO" w:eastAsia="HG丸ｺﾞｼｯｸM-PRO" w:hAnsi="HG丸ｺﾞｼｯｸM-PRO" w:hint="eastAsia"/>
        </w:rPr>
        <w:t>書</w:t>
      </w:r>
      <w:r w:rsidRPr="00C81DC4">
        <w:rPr>
          <w:rFonts w:ascii="HG丸ｺﾞｼｯｸM-PRO" w:eastAsia="HG丸ｺﾞｼｯｸM-PRO" w:hAnsi="HG丸ｺﾞｼｯｸM-PRO" w:hint="eastAsia"/>
        </w:rPr>
        <w:t>式</w:t>
      </w:r>
      <w:r w:rsidR="00CD14A7" w:rsidRPr="00C81DC4">
        <w:rPr>
          <w:rFonts w:ascii="HG丸ｺﾞｼｯｸM-PRO" w:eastAsia="HG丸ｺﾞｼｯｸM-PRO" w:hAnsi="HG丸ｺﾞｼｯｸM-PRO" w:hint="eastAsia"/>
        </w:rPr>
        <w:t>⑤</w:t>
      </w:r>
      <w:r w:rsidR="0045256F" w:rsidRPr="00C81DC4">
        <w:rPr>
          <w:rFonts w:ascii="HG丸ｺﾞｼｯｸM-PRO" w:eastAsia="HG丸ｺﾞｼｯｸM-PRO" w:hAnsi="HG丸ｺﾞｼｯｸM-PRO" w:hint="eastAsia"/>
        </w:rPr>
        <w:t>‐利用者用</w:t>
      </w:r>
      <w:r w:rsidR="00FD7446" w:rsidRPr="00C81DC4">
        <w:rPr>
          <w:rFonts w:ascii="HG丸ｺﾞｼｯｸM-PRO" w:eastAsia="HG丸ｺﾞｼｯｸM-PRO" w:hAnsi="HG丸ｺﾞｼｯｸM-PRO" w:hint="eastAsia"/>
        </w:rPr>
        <w:t>アカウント</w:t>
      </w:r>
      <w:r w:rsidR="0045256F" w:rsidRPr="00C81DC4">
        <w:rPr>
          <w:rFonts w:ascii="HG丸ｺﾞｼｯｸM-PRO" w:eastAsia="HG丸ｺﾞｼｯｸM-PRO" w:hAnsi="HG丸ｺﾞｼｯｸM-PRO" w:hint="eastAsia"/>
        </w:rPr>
        <w:t>停止依頼書</w:t>
      </w:r>
      <w:r w:rsidRPr="00C81DC4">
        <w:rPr>
          <w:rFonts w:ascii="HG丸ｺﾞｼｯｸM-PRO" w:eastAsia="HG丸ｺﾞｼｯｸM-PRO" w:hAnsi="HG丸ｺﾞｼｯｸM-PRO" w:hint="eastAsia"/>
        </w:rPr>
        <w:t xml:space="preserve">】　</w:t>
      </w:r>
      <w:r w:rsidR="00BF2AFA" w:rsidRPr="00C81DC4">
        <w:rPr>
          <w:rFonts w:ascii="HG丸ｺﾞｼｯｸM-PRO" w:eastAsia="HG丸ｺﾞｼｯｸM-PRO" w:hAnsi="HG丸ｺﾞｼｯｸM-PRO" w:hint="eastAsia"/>
        </w:rPr>
        <w:t>利用者（</w:t>
      </w:r>
      <w:r w:rsidR="00BF5C21" w:rsidRPr="00C81DC4">
        <w:rPr>
          <w:rFonts w:ascii="HG丸ｺﾞｼｯｸM-PRO" w:eastAsia="HG丸ｺﾞｼｯｸM-PRO" w:hAnsi="HG丸ｺﾞｼｯｸM-PRO" w:hint="eastAsia"/>
        </w:rPr>
        <w:t>医療介護関係者</w:t>
      </w:r>
      <w:r w:rsidR="00BF2AFA" w:rsidRPr="00C81DC4">
        <w:rPr>
          <w:rFonts w:ascii="HG丸ｺﾞｼｯｸM-PRO" w:eastAsia="HG丸ｺﾞｼｯｸM-PRO" w:hAnsi="HG丸ｺﾞｼｯｸM-PRO" w:hint="eastAsia"/>
        </w:rPr>
        <w:t>）</w:t>
      </w:r>
      <w:r w:rsidR="0045256F" w:rsidRPr="00C81DC4">
        <w:rPr>
          <w:rFonts w:ascii="HG丸ｺﾞｼｯｸM-PRO" w:eastAsia="HG丸ｺﾞｼｯｸM-PRO" w:hAnsi="HG丸ｺﾞｼｯｸM-PRO" w:hint="eastAsia"/>
        </w:rPr>
        <w:t>→</w:t>
      </w:r>
      <w:r w:rsidR="00BF2AFA" w:rsidRPr="00C81DC4">
        <w:rPr>
          <w:rFonts w:ascii="HG丸ｺﾞｼｯｸM-PRO" w:eastAsia="HG丸ｺﾞｼｯｸM-PRO" w:hAnsi="HG丸ｺﾞｼｯｸM-PRO" w:hint="eastAsia"/>
        </w:rPr>
        <w:t xml:space="preserve"> </w:t>
      </w:r>
      <w:r w:rsidR="00BF5C21" w:rsidRPr="00C81DC4">
        <w:rPr>
          <w:rFonts w:ascii="HG丸ｺﾞｼｯｸM-PRO" w:eastAsia="HG丸ｺﾞｼｯｸM-PRO" w:hAnsi="HG丸ｺﾞｼｯｸM-PRO" w:hint="eastAsia"/>
        </w:rPr>
        <w:t>管理者</w:t>
      </w:r>
    </w:p>
    <w:p w14:paraId="3985FE5D" w14:textId="77777777" w:rsidR="00FD7446" w:rsidRPr="00C81DC4" w:rsidRDefault="00FD7446">
      <w:pPr>
        <w:rPr>
          <w:rFonts w:ascii="HG丸ｺﾞｼｯｸM-PRO" w:eastAsia="HG丸ｺﾞｼｯｸM-PRO" w:hAnsi="HG丸ｺﾞｼｯｸM-PRO"/>
        </w:rPr>
      </w:pPr>
      <w:bookmarkStart w:id="0" w:name="_Hlk177119176"/>
    </w:p>
    <w:p w14:paraId="40E6442E" w14:textId="44D444F6" w:rsidR="00BF2AFA" w:rsidRPr="00C81DC4" w:rsidRDefault="00280B1C" w:rsidP="00FD744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C81DC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十勝医療介護</w:t>
      </w:r>
      <w:r w:rsidR="00B95C6C" w:rsidRPr="00C81DC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情報共有</w:t>
      </w:r>
      <w:r w:rsidRPr="00C81DC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ネットワーク</w:t>
      </w:r>
      <w:bookmarkEnd w:id="0"/>
      <w:r w:rsidRPr="00C81DC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（とかち月あかりネット</w:t>
      </w:r>
      <w:r w:rsidR="001C1FEF" w:rsidRPr="00C81DC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ワーク</w:t>
      </w:r>
      <w:r w:rsidR="00834152" w:rsidRPr="00C81DC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）</w:t>
      </w:r>
    </w:p>
    <w:p w14:paraId="564916E4" w14:textId="5CD2807C" w:rsidR="00120427" w:rsidRPr="00C81DC4" w:rsidRDefault="009071BF" w:rsidP="00FD744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C81DC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利用</w:t>
      </w:r>
      <w:r w:rsidR="0045256F" w:rsidRPr="00C81DC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停止依頼書</w:t>
      </w:r>
    </w:p>
    <w:p w14:paraId="1E665D0C" w14:textId="77777777" w:rsidR="00397153" w:rsidRPr="00C81DC4" w:rsidRDefault="00397153">
      <w:pPr>
        <w:rPr>
          <w:rFonts w:ascii="HG丸ｺﾞｼｯｸM-PRO" w:eastAsia="HG丸ｺﾞｼｯｸM-PRO" w:hAnsi="HG丸ｺﾞｼｯｸM-PRO"/>
          <w:b/>
          <w:u w:val="single"/>
        </w:rPr>
      </w:pPr>
    </w:p>
    <w:p w14:paraId="0B2A0F12" w14:textId="77777777" w:rsidR="004601CF" w:rsidRPr="00C81DC4" w:rsidRDefault="004601CF">
      <w:pPr>
        <w:rPr>
          <w:rFonts w:ascii="HG丸ｺﾞｼｯｸM-PRO" w:eastAsia="HG丸ｺﾞｼｯｸM-PRO" w:hAnsi="HG丸ｺﾞｼｯｸM-PRO"/>
          <w:u w:val="single"/>
        </w:rPr>
      </w:pPr>
    </w:p>
    <w:p w14:paraId="67D49472" w14:textId="2DF38750" w:rsidR="00B95273" w:rsidRPr="00C81DC4" w:rsidRDefault="0045256F" w:rsidP="008E6A03">
      <w:pPr>
        <w:rPr>
          <w:rFonts w:ascii="HG丸ｺﾞｼｯｸM-PRO" w:eastAsia="HG丸ｺﾞｼｯｸM-PRO" w:hAnsi="HG丸ｺﾞｼｯｸM-PRO"/>
        </w:rPr>
      </w:pPr>
      <w:r w:rsidRPr="00C81DC4">
        <w:rPr>
          <w:rFonts w:ascii="HG丸ｺﾞｼｯｸM-PRO" w:eastAsia="HG丸ｺﾞｼｯｸM-PRO" w:hAnsi="HG丸ｺﾞｼｯｸM-PRO" w:hint="eastAsia"/>
        </w:rPr>
        <w:t>以下の通り、十勝医療介護情報共有ネットワーク</w:t>
      </w:r>
      <w:r w:rsidR="006303A1" w:rsidRPr="00C81DC4">
        <w:rPr>
          <w:rFonts w:ascii="HG丸ｺﾞｼｯｸM-PRO" w:eastAsia="HG丸ｺﾞｼｯｸM-PRO" w:hAnsi="HG丸ｺﾞｼｯｸM-PRO" w:hint="eastAsia"/>
        </w:rPr>
        <w:t>（以下とかち月あかりネットワ-ク）</w:t>
      </w:r>
      <w:r w:rsidRPr="00C81DC4">
        <w:rPr>
          <w:rFonts w:ascii="HG丸ｺﾞｼｯｸM-PRO" w:eastAsia="HG丸ｺﾞｼｯｸM-PRO" w:hAnsi="HG丸ｺﾞｼｯｸM-PRO" w:hint="eastAsia"/>
        </w:rPr>
        <w:t>の停止を申し込みます。</w:t>
      </w:r>
    </w:p>
    <w:p w14:paraId="7571B112" w14:textId="77777777" w:rsidR="00397153" w:rsidRDefault="00397153" w:rsidP="00397153">
      <w:pPr>
        <w:ind w:firstLineChars="50" w:firstLine="105"/>
        <w:rPr>
          <w:rFonts w:ascii="HG丸ｺﾞｼｯｸM-PRO" w:eastAsia="HG丸ｺﾞｼｯｸM-PRO" w:hAnsi="HG丸ｺﾞｼｯｸM-PRO"/>
        </w:rPr>
      </w:pPr>
    </w:p>
    <w:p w14:paraId="69457F65" w14:textId="11228C6B" w:rsidR="00305906" w:rsidRPr="00305906" w:rsidRDefault="00397153" w:rsidP="00397153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〇申請者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761"/>
        <w:gridCol w:w="996"/>
        <w:gridCol w:w="2047"/>
      </w:tblGrid>
      <w:tr w:rsidR="004B54DD" w:rsidRPr="00AC6C05" w14:paraId="126337A2" w14:textId="77777777" w:rsidTr="00A736D7">
        <w:trPr>
          <w:jc w:val="center"/>
        </w:trPr>
        <w:tc>
          <w:tcPr>
            <w:tcW w:w="2405" w:type="dxa"/>
          </w:tcPr>
          <w:p w14:paraId="59905160" w14:textId="1E599EF0" w:rsidR="004B54DD" w:rsidRPr="00305906" w:rsidRDefault="004B54DD" w:rsidP="004B54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届出年月日</w:t>
            </w:r>
          </w:p>
        </w:tc>
        <w:tc>
          <w:tcPr>
            <w:tcW w:w="6804" w:type="dxa"/>
            <w:gridSpan w:val="3"/>
          </w:tcPr>
          <w:p w14:paraId="4EA105AA" w14:textId="21DC8D05" w:rsidR="004B54DD" w:rsidRPr="00305906" w:rsidRDefault="004B54DD" w:rsidP="004B54DD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6C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　　　年　　　月　　　日</w:t>
            </w:r>
          </w:p>
        </w:tc>
      </w:tr>
      <w:tr w:rsidR="00397153" w:rsidRPr="00AC6C05" w14:paraId="52346E55" w14:textId="0215CDF6" w:rsidTr="004B54DD">
        <w:trPr>
          <w:trHeight w:val="312"/>
          <w:jc w:val="center"/>
        </w:trPr>
        <w:tc>
          <w:tcPr>
            <w:tcW w:w="2405" w:type="dxa"/>
            <w:vMerge w:val="restart"/>
          </w:tcPr>
          <w:p w14:paraId="0359F269" w14:textId="4A98599D" w:rsidR="00397153" w:rsidRPr="00305906" w:rsidRDefault="00397153" w:rsidP="006303A1">
            <w:pPr>
              <w:spacing w:beforeLines="100" w:before="360"/>
              <w:ind w:right="113" w:firstLineChars="50" w:firstLine="1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</w:tcPr>
          <w:p w14:paraId="198B098C" w14:textId="611C5541" w:rsidR="00397153" w:rsidRPr="00A47889" w:rsidRDefault="00397153" w:rsidP="0039715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47889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（ふりがな）</w:t>
            </w:r>
          </w:p>
        </w:tc>
      </w:tr>
      <w:tr w:rsidR="00397153" w:rsidRPr="00AC6C05" w14:paraId="796E4B91" w14:textId="77777777" w:rsidTr="004B54DD">
        <w:trPr>
          <w:trHeight w:val="537"/>
          <w:jc w:val="center"/>
        </w:trPr>
        <w:tc>
          <w:tcPr>
            <w:tcW w:w="2405" w:type="dxa"/>
            <w:vMerge/>
          </w:tcPr>
          <w:p w14:paraId="406E60F2" w14:textId="77777777" w:rsidR="00397153" w:rsidRDefault="00397153" w:rsidP="00397153">
            <w:pPr>
              <w:spacing w:beforeLines="100" w:before="360"/>
              <w:ind w:right="113" w:firstLineChars="50" w:firstLine="100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dashSmallGap" w:sz="4" w:space="0" w:color="auto"/>
            </w:tcBorders>
          </w:tcPr>
          <w:p w14:paraId="6589FAFB" w14:textId="77777777" w:rsidR="00397153" w:rsidRPr="00A47889" w:rsidRDefault="00397153" w:rsidP="0039715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1129" w:rsidRPr="00305906" w14:paraId="79C1799D" w14:textId="60FC954B" w:rsidTr="004B54DD">
        <w:trPr>
          <w:trHeight w:val="559"/>
          <w:jc w:val="center"/>
        </w:trPr>
        <w:tc>
          <w:tcPr>
            <w:tcW w:w="2405" w:type="dxa"/>
            <w:vAlign w:val="center"/>
          </w:tcPr>
          <w:p w14:paraId="74EAAE7A" w14:textId="5B128DC7" w:rsidR="006F1129" w:rsidRPr="00305906" w:rsidRDefault="006F1129" w:rsidP="006F11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　名</w:t>
            </w:r>
          </w:p>
        </w:tc>
        <w:tc>
          <w:tcPr>
            <w:tcW w:w="3761" w:type="dxa"/>
            <w:tcBorders>
              <w:right w:val="single" w:sz="4" w:space="0" w:color="auto"/>
            </w:tcBorders>
          </w:tcPr>
          <w:p w14:paraId="6A3476E1" w14:textId="3EBACE14" w:rsidR="006F1129" w:rsidRPr="00305906" w:rsidRDefault="006F1129" w:rsidP="006F1129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0FD5E" w14:textId="56B6C5D4" w:rsidR="006F1129" w:rsidRPr="00305906" w:rsidRDefault="006F1129" w:rsidP="006F1129">
            <w:pPr>
              <w:widowControl/>
              <w:ind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　種</w:t>
            </w:r>
          </w:p>
        </w:tc>
        <w:tc>
          <w:tcPr>
            <w:tcW w:w="2047" w:type="dxa"/>
            <w:tcBorders>
              <w:left w:val="single" w:sz="4" w:space="0" w:color="auto"/>
            </w:tcBorders>
          </w:tcPr>
          <w:p w14:paraId="54F843C6" w14:textId="77777777" w:rsidR="006F1129" w:rsidRPr="00305906" w:rsidRDefault="006F1129" w:rsidP="006F1129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129" w:rsidRPr="00305906" w14:paraId="324FDAB0" w14:textId="77777777" w:rsidTr="004B54DD">
        <w:trPr>
          <w:trHeight w:val="559"/>
          <w:jc w:val="center"/>
        </w:trPr>
        <w:tc>
          <w:tcPr>
            <w:tcW w:w="2405" w:type="dxa"/>
            <w:vAlign w:val="center"/>
          </w:tcPr>
          <w:p w14:paraId="118714C7" w14:textId="790FD335" w:rsidR="006F1129" w:rsidRPr="00305906" w:rsidRDefault="006F1129" w:rsidP="0038664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  <w:gridSpan w:val="3"/>
          </w:tcPr>
          <w:p w14:paraId="0634CAAC" w14:textId="77777777" w:rsidR="006F1129" w:rsidRPr="00305906" w:rsidRDefault="006F1129" w:rsidP="00386644">
            <w:pPr>
              <w:widowControl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D6DDF49" w14:textId="77777777" w:rsidR="006F1129" w:rsidRDefault="006F1129" w:rsidP="004E7FDD">
      <w:pPr>
        <w:rPr>
          <w:rFonts w:ascii="HG丸ｺﾞｼｯｸM-PRO" w:eastAsia="HG丸ｺﾞｼｯｸM-PRO" w:hAnsi="HG丸ｺﾞｼｯｸM-PRO"/>
        </w:rPr>
      </w:pPr>
    </w:p>
    <w:p w14:paraId="5B3F4E84" w14:textId="77777777" w:rsidR="006303A1" w:rsidRDefault="006303A1" w:rsidP="004E7FDD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tblpX="87" w:tblpY="-3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4"/>
      </w:tblGrid>
      <w:tr w:rsidR="001E6116" w14:paraId="3587A832" w14:textId="77777777" w:rsidTr="00146CCB">
        <w:trPr>
          <w:trHeight w:val="3538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B9C" w14:textId="77777777" w:rsidR="001E6116" w:rsidRDefault="001E6116" w:rsidP="001E611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713500DB" w14:textId="77777777" w:rsidR="001E6116" w:rsidRDefault="001E6116" w:rsidP="001E611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05906">
              <w:rPr>
                <w:rFonts w:ascii="HG丸ｺﾞｼｯｸM-PRO" w:eastAsia="HG丸ｺﾞｼｯｸM-PRO" w:hAnsi="HG丸ｺﾞｼｯｸM-PRO" w:hint="eastAsia"/>
              </w:rPr>
              <w:t>停止にあたり、下記事項に同意いたします。</w:t>
            </w:r>
          </w:p>
          <w:p w14:paraId="196ED3B6" w14:textId="77777777" w:rsidR="001E6116" w:rsidRDefault="001E6116" w:rsidP="001E611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3E375883" w14:textId="77777777" w:rsidR="003327CF" w:rsidRDefault="001E6116" w:rsidP="001E6116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1.　</w:t>
            </w:r>
            <w:r w:rsidRPr="00AC6C05">
              <w:rPr>
                <w:rFonts w:ascii="HG丸ｺﾞｼｯｸM-PRO" w:eastAsia="HG丸ｺﾞｼｯｸM-PRO" w:hAnsi="HG丸ｺﾞｼｯｸM-PRO" w:hint="eastAsia"/>
              </w:rPr>
              <w:t>停止後、これまで入力されたデータは削除され、後日、再申込を削除されたデータから</w:t>
            </w:r>
          </w:p>
          <w:p w14:paraId="34F73B93" w14:textId="37D197B8" w:rsidR="001E6116" w:rsidRPr="00AC6C05" w:rsidRDefault="003327CF" w:rsidP="003327CF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1E6116" w:rsidRPr="00AC6C05">
              <w:rPr>
                <w:rFonts w:ascii="HG丸ｺﾞｼｯｸM-PRO" w:eastAsia="HG丸ｺﾞｼｯｸM-PRO" w:hAnsi="HG丸ｺﾞｼｯｸM-PRO" w:hint="eastAsia"/>
              </w:rPr>
              <w:t>再開はできない。</w:t>
            </w:r>
          </w:p>
          <w:p w14:paraId="58E4BB36" w14:textId="0F1A9930" w:rsidR="001E6116" w:rsidRPr="00C81DC4" w:rsidRDefault="001E6116" w:rsidP="001E611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2.　</w:t>
            </w:r>
            <w:bookmarkStart w:id="1" w:name="_GoBack"/>
            <w:r w:rsidR="006303A1" w:rsidRPr="00C81DC4">
              <w:rPr>
                <w:rFonts w:ascii="HG丸ｺﾞｼｯｸM-PRO" w:eastAsia="HG丸ｺﾞｼｯｸM-PRO" w:hAnsi="HG丸ｺﾞｼｯｸM-PRO" w:hint="eastAsia"/>
              </w:rPr>
              <w:t>とかち月あかりネットワ-ク</w:t>
            </w:r>
            <w:r w:rsidRPr="00C81DC4">
              <w:rPr>
                <w:rFonts w:ascii="HG丸ｺﾞｼｯｸM-PRO" w:eastAsia="HG丸ｺﾞｼｯｸM-PRO" w:hAnsi="HG丸ｺﾞｼｯｸM-PRO" w:hint="eastAsia"/>
              </w:rPr>
              <w:t>を通じて知り得た事項を業務外で口外しない。</w:t>
            </w:r>
          </w:p>
          <w:p w14:paraId="1AF70BCB" w14:textId="77777777" w:rsidR="001E6116" w:rsidRPr="00C81DC4" w:rsidRDefault="001E6116" w:rsidP="001E611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2533B996" w14:textId="7A40FBBA" w:rsidR="001E6116" w:rsidRPr="00C81DC4" w:rsidRDefault="001E6116" w:rsidP="001E6116">
            <w:pPr>
              <w:rPr>
                <w:rFonts w:ascii="HG丸ｺﾞｼｯｸM-PRO" w:eastAsia="HG丸ｺﾞｼｯｸM-PRO" w:hAnsi="HG丸ｺﾞｼｯｸM-PRO"/>
              </w:rPr>
            </w:pPr>
            <w:r w:rsidRPr="00C81DC4">
              <w:rPr>
                <w:rFonts w:ascii="HG丸ｺﾞｼｯｸM-PRO" w:eastAsia="HG丸ｺﾞｼｯｸM-PRO" w:hAnsi="HG丸ｺﾞｼｯｸM-PRO" w:hint="eastAsia"/>
              </w:rPr>
              <w:t xml:space="preserve">　　以上同意の上、</w:t>
            </w:r>
            <w:r w:rsidR="006303A1" w:rsidRPr="00C81DC4">
              <w:rPr>
                <w:rFonts w:ascii="HG丸ｺﾞｼｯｸM-PRO" w:eastAsia="HG丸ｺﾞｼｯｸM-PRO" w:hAnsi="HG丸ｺﾞｼｯｸM-PRO" w:hint="eastAsia"/>
              </w:rPr>
              <w:t>とかち月あかりネットワ-クの利用</w:t>
            </w:r>
            <w:r w:rsidRPr="00C81DC4">
              <w:rPr>
                <w:rFonts w:ascii="HG丸ｺﾞｼｯｸM-PRO" w:eastAsia="HG丸ｺﾞｼｯｸM-PRO" w:hAnsi="HG丸ｺﾞｼｯｸM-PRO" w:hint="eastAsia"/>
              </w:rPr>
              <w:t>停止を申し込みます。</w:t>
            </w:r>
          </w:p>
          <w:bookmarkEnd w:id="1"/>
          <w:p w14:paraId="2597398D" w14:textId="2B10FB1C" w:rsidR="001E6116" w:rsidRPr="00146CCB" w:rsidRDefault="001E6116" w:rsidP="00146CC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803ACC4" w14:textId="5354ED25" w:rsidR="001E6116" w:rsidRDefault="001E6116" w:rsidP="007267AA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Y="123"/>
        <w:tblW w:w="9420" w:type="dxa"/>
        <w:tblBorders>
          <w:top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7267AA" w:rsidRPr="007267AA" w14:paraId="689095F8" w14:textId="77777777" w:rsidTr="007267AA">
        <w:trPr>
          <w:trHeight w:val="92"/>
        </w:trPr>
        <w:tc>
          <w:tcPr>
            <w:tcW w:w="9420" w:type="dxa"/>
          </w:tcPr>
          <w:p w14:paraId="11AE58C7" w14:textId="77777777" w:rsidR="007267AA" w:rsidRPr="007267AA" w:rsidRDefault="007267AA" w:rsidP="007267A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tbl>
      <w:tblPr>
        <w:tblStyle w:val="ab"/>
        <w:tblW w:w="0" w:type="auto"/>
        <w:tblInd w:w="93" w:type="dxa"/>
        <w:tblLook w:val="04A0" w:firstRow="1" w:lastRow="0" w:firstColumn="1" w:lastColumn="0" w:noHBand="0" w:noVBand="1"/>
      </w:tblPr>
      <w:tblGrid>
        <w:gridCol w:w="2029"/>
        <w:gridCol w:w="4536"/>
      </w:tblGrid>
      <w:tr w:rsidR="006F1129" w14:paraId="16C7A6EE" w14:textId="77777777" w:rsidTr="006F1129">
        <w:tc>
          <w:tcPr>
            <w:tcW w:w="6565" w:type="dxa"/>
            <w:gridSpan w:val="2"/>
          </w:tcPr>
          <w:p w14:paraId="5564CADF" w14:textId="060FFD29" w:rsidR="006F1129" w:rsidRDefault="006F1129" w:rsidP="0038664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管理者</w:t>
            </w:r>
            <w:r w:rsidR="00146CCB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記入欄</w:t>
            </w:r>
          </w:p>
        </w:tc>
      </w:tr>
      <w:tr w:rsidR="006F1129" w14:paraId="03681E11" w14:textId="77777777" w:rsidTr="006F1129">
        <w:tc>
          <w:tcPr>
            <w:tcW w:w="2029" w:type="dxa"/>
          </w:tcPr>
          <w:p w14:paraId="045BAABE" w14:textId="30B6811C" w:rsidR="006F1129" w:rsidRDefault="006F1129" w:rsidP="0038664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申請書受理日</w:t>
            </w:r>
          </w:p>
        </w:tc>
        <w:tc>
          <w:tcPr>
            <w:tcW w:w="4536" w:type="dxa"/>
          </w:tcPr>
          <w:p w14:paraId="4BB1E9EE" w14:textId="77777777" w:rsidR="006F1129" w:rsidRDefault="006F1129" w:rsidP="0038664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令和　　年　　　月　　　日</w:t>
            </w:r>
          </w:p>
        </w:tc>
      </w:tr>
      <w:tr w:rsidR="00146CCB" w14:paraId="7F3A33B0" w14:textId="77777777" w:rsidTr="006F1129">
        <w:tc>
          <w:tcPr>
            <w:tcW w:w="2029" w:type="dxa"/>
          </w:tcPr>
          <w:p w14:paraId="4C56140B" w14:textId="6E27903E" w:rsidR="00146CCB" w:rsidRDefault="00146CCB" w:rsidP="00146CCB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抹消日</w:t>
            </w:r>
          </w:p>
        </w:tc>
        <w:tc>
          <w:tcPr>
            <w:tcW w:w="4536" w:type="dxa"/>
          </w:tcPr>
          <w:p w14:paraId="1D4BC7BC" w14:textId="07DB03A7" w:rsidR="00146CCB" w:rsidRDefault="00146CCB" w:rsidP="00146CC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令和　　年　　　月　　　日</w:t>
            </w:r>
          </w:p>
        </w:tc>
      </w:tr>
    </w:tbl>
    <w:p w14:paraId="71D5F803" w14:textId="77777777" w:rsidR="006F1129" w:rsidRPr="006F1129" w:rsidRDefault="006F1129" w:rsidP="004E7FDD">
      <w:pPr>
        <w:rPr>
          <w:rFonts w:ascii="HG丸ｺﾞｼｯｸM-PRO" w:eastAsia="HG丸ｺﾞｼｯｸM-PRO" w:hAnsi="HG丸ｺﾞｼｯｸM-PRO"/>
        </w:rPr>
      </w:pPr>
    </w:p>
    <w:p w14:paraId="38987A6F" w14:textId="77777777" w:rsidR="006F1129" w:rsidRDefault="006F1129" w:rsidP="004E7FDD">
      <w:pPr>
        <w:rPr>
          <w:rFonts w:ascii="HG丸ｺﾞｼｯｸM-PRO" w:eastAsia="HG丸ｺﾞｼｯｸM-PRO" w:hAnsi="HG丸ｺﾞｼｯｸM-PRO"/>
        </w:rPr>
      </w:pPr>
    </w:p>
    <w:p w14:paraId="5A3B0F11" w14:textId="77777777" w:rsidR="00146CCB" w:rsidRPr="00305906" w:rsidRDefault="00146CCB" w:rsidP="007267AA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</w:p>
    <w:sectPr w:rsidR="00146CCB" w:rsidRPr="00305906" w:rsidSect="00305906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15671" w14:textId="77777777" w:rsidR="0057016B" w:rsidRDefault="0057016B" w:rsidP="00FD00B2">
      <w:r>
        <w:separator/>
      </w:r>
    </w:p>
  </w:endnote>
  <w:endnote w:type="continuationSeparator" w:id="0">
    <w:p w14:paraId="01A8911A" w14:textId="77777777" w:rsidR="0057016B" w:rsidRDefault="0057016B" w:rsidP="00FD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44EFF" w14:textId="77777777" w:rsidR="0057016B" w:rsidRDefault="0057016B" w:rsidP="00FD00B2">
      <w:r>
        <w:separator/>
      </w:r>
    </w:p>
  </w:footnote>
  <w:footnote w:type="continuationSeparator" w:id="0">
    <w:p w14:paraId="7669802A" w14:textId="77777777" w:rsidR="0057016B" w:rsidRDefault="0057016B" w:rsidP="00FD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B6C09"/>
    <w:multiLevelType w:val="hybridMultilevel"/>
    <w:tmpl w:val="5D144E2E"/>
    <w:lvl w:ilvl="0" w:tplc="5228445E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30"/>
    <w:rsid w:val="0003004F"/>
    <w:rsid w:val="00036C5C"/>
    <w:rsid w:val="00042665"/>
    <w:rsid w:val="00074597"/>
    <w:rsid w:val="000A35C7"/>
    <w:rsid w:val="000A4C83"/>
    <w:rsid w:val="000E35CE"/>
    <w:rsid w:val="00120427"/>
    <w:rsid w:val="00137DA1"/>
    <w:rsid w:val="0014510E"/>
    <w:rsid w:val="00146CCB"/>
    <w:rsid w:val="001909A8"/>
    <w:rsid w:val="001C1FEF"/>
    <w:rsid w:val="001D5B43"/>
    <w:rsid w:val="001D7E49"/>
    <w:rsid w:val="001E6116"/>
    <w:rsid w:val="0027314A"/>
    <w:rsid w:val="00276A5A"/>
    <w:rsid w:val="00280B1C"/>
    <w:rsid w:val="00281842"/>
    <w:rsid w:val="00305906"/>
    <w:rsid w:val="003211C4"/>
    <w:rsid w:val="003327CF"/>
    <w:rsid w:val="00332B30"/>
    <w:rsid w:val="00397153"/>
    <w:rsid w:val="003C59B6"/>
    <w:rsid w:val="003E0DE3"/>
    <w:rsid w:val="004211CF"/>
    <w:rsid w:val="00430850"/>
    <w:rsid w:val="0045256F"/>
    <w:rsid w:val="004601CF"/>
    <w:rsid w:val="004672AF"/>
    <w:rsid w:val="004B54DD"/>
    <w:rsid w:val="004D0D1D"/>
    <w:rsid w:val="004D207E"/>
    <w:rsid w:val="004E7FDD"/>
    <w:rsid w:val="0051700A"/>
    <w:rsid w:val="0057016B"/>
    <w:rsid w:val="005A44C1"/>
    <w:rsid w:val="00612FEF"/>
    <w:rsid w:val="00622339"/>
    <w:rsid w:val="006303A1"/>
    <w:rsid w:val="0065198A"/>
    <w:rsid w:val="00663172"/>
    <w:rsid w:val="006979CC"/>
    <w:rsid w:val="006B6B38"/>
    <w:rsid w:val="006C64E6"/>
    <w:rsid w:val="006D0927"/>
    <w:rsid w:val="006F1129"/>
    <w:rsid w:val="00724BB4"/>
    <w:rsid w:val="007267AA"/>
    <w:rsid w:val="0077589A"/>
    <w:rsid w:val="0079585F"/>
    <w:rsid w:val="007E51F0"/>
    <w:rsid w:val="00801259"/>
    <w:rsid w:val="00834152"/>
    <w:rsid w:val="008B58D2"/>
    <w:rsid w:val="008E68E4"/>
    <w:rsid w:val="008E6A03"/>
    <w:rsid w:val="009071BF"/>
    <w:rsid w:val="00950414"/>
    <w:rsid w:val="0095776D"/>
    <w:rsid w:val="00985AE2"/>
    <w:rsid w:val="009A117F"/>
    <w:rsid w:val="009B2894"/>
    <w:rsid w:val="009E308A"/>
    <w:rsid w:val="009F36C2"/>
    <w:rsid w:val="00A321CF"/>
    <w:rsid w:val="00A417EB"/>
    <w:rsid w:val="00A47889"/>
    <w:rsid w:val="00A64551"/>
    <w:rsid w:val="00AC6750"/>
    <w:rsid w:val="00AC6C05"/>
    <w:rsid w:val="00AF730F"/>
    <w:rsid w:val="00B7266E"/>
    <w:rsid w:val="00B95273"/>
    <w:rsid w:val="00B95C6C"/>
    <w:rsid w:val="00BB74F2"/>
    <w:rsid w:val="00BC0A46"/>
    <w:rsid w:val="00BD0899"/>
    <w:rsid w:val="00BD400B"/>
    <w:rsid w:val="00BF2AFA"/>
    <w:rsid w:val="00BF5C21"/>
    <w:rsid w:val="00C170C0"/>
    <w:rsid w:val="00C31024"/>
    <w:rsid w:val="00C81DC4"/>
    <w:rsid w:val="00CD14A7"/>
    <w:rsid w:val="00CD2FC0"/>
    <w:rsid w:val="00CF2854"/>
    <w:rsid w:val="00D040EA"/>
    <w:rsid w:val="00D42B3B"/>
    <w:rsid w:val="00D51867"/>
    <w:rsid w:val="00D737BF"/>
    <w:rsid w:val="00D87FC3"/>
    <w:rsid w:val="00DA419F"/>
    <w:rsid w:val="00DD72DA"/>
    <w:rsid w:val="00DD74BD"/>
    <w:rsid w:val="00DF3EE5"/>
    <w:rsid w:val="00E2642D"/>
    <w:rsid w:val="00E34A56"/>
    <w:rsid w:val="00E44B18"/>
    <w:rsid w:val="00E917E3"/>
    <w:rsid w:val="00EC4530"/>
    <w:rsid w:val="00ED3C2F"/>
    <w:rsid w:val="00F1247A"/>
    <w:rsid w:val="00FA1E4F"/>
    <w:rsid w:val="00FD00B2"/>
    <w:rsid w:val="00FD7446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3C971"/>
  <w15:chartTrackingRefBased/>
  <w15:docId w15:val="{6856E220-9162-4C28-ADD5-EB2EE88C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18"/>
    <w:pPr>
      <w:ind w:leftChars="400" w:left="840"/>
    </w:pPr>
  </w:style>
  <w:style w:type="character" w:styleId="a4">
    <w:name w:val="Hyperlink"/>
    <w:basedOn w:val="a0"/>
    <w:uiPriority w:val="99"/>
    <w:unhideWhenUsed/>
    <w:rsid w:val="005A44C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0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0B2"/>
  </w:style>
  <w:style w:type="paragraph" w:styleId="a7">
    <w:name w:val="footer"/>
    <w:basedOn w:val="a"/>
    <w:link w:val="a8"/>
    <w:uiPriority w:val="99"/>
    <w:unhideWhenUsed/>
    <w:rsid w:val="00FD0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0B2"/>
  </w:style>
  <w:style w:type="paragraph" w:styleId="a9">
    <w:name w:val="Balloon Text"/>
    <w:basedOn w:val="a"/>
    <w:link w:val="aa"/>
    <w:uiPriority w:val="99"/>
    <w:semiHidden/>
    <w:unhideWhenUsed/>
    <w:rsid w:val="00BF5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C2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F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551E-5E18-4A1B-9E20-D04AED61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kachii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izumi</cp:lastModifiedBy>
  <cp:revision>33</cp:revision>
  <cp:lastPrinted>2024-12-17T01:07:00Z</cp:lastPrinted>
  <dcterms:created xsi:type="dcterms:W3CDTF">2024-09-13T02:23:00Z</dcterms:created>
  <dcterms:modified xsi:type="dcterms:W3CDTF">2024-12-17T01:08:00Z</dcterms:modified>
</cp:coreProperties>
</file>